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УТВЕРЖДАЮ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Белорусский государственный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Ректор университета</w:t>
      </w:r>
      <w:r w:rsidR="00DB22C7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878EE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Технологический университет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профессор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И.М.Жарский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52D88" w:rsidRDefault="00D51529" w:rsidP="00852D88">
      <w:pPr>
        <w:spacing w:after="0"/>
        <w:ind w:left="9912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“2</w:t>
      </w:r>
      <w:r w:rsidR="000140BC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A1EA1">
        <w:rPr>
          <w:rFonts w:ascii="Times New Roman" w:hAnsi="Times New Roman" w:cs="Times New Roman"/>
          <w:sz w:val="28"/>
          <w:szCs w:val="28"/>
          <w:lang w:val="be-BY"/>
        </w:rPr>
        <w:t xml:space="preserve"> ноября 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003022">
        <w:rPr>
          <w:rFonts w:ascii="Times New Roman" w:hAnsi="Times New Roman" w:cs="Times New Roman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EE13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852D88" w:rsidRDefault="00852D88" w:rsidP="00852D88">
      <w:pPr>
        <w:spacing w:after="0"/>
        <w:ind w:left="9912"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Персонального распределения молодых специалистов выпуска 201</w:t>
      </w:r>
      <w:r w:rsidR="00D51529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193A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BA4449" w:rsidRDefault="00BA4449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0"/>
        <w:gridCol w:w="34"/>
        <w:gridCol w:w="1986"/>
        <w:gridCol w:w="5528"/>
        <w:gridCol w:w="1191"/>
        <w:gridCol w:w="2944"/>
        <w:gridCol w:w="2462"/>
      </w:tblGrid>
      <w:tr w:rsidR="00842F48" w:rsidTr="00CE5FE7">
        <w:tc>
          <w:tcPr>
            <w:tcW w:w="640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20" w:type="dxa"/>
            <w:gridSpan w:val="2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Шифры</w:t>
            </w:r>
          </w:p>
        </w:tc>
        <w:tc>
          <w:tcPr>
            <w:tcW w:w="5528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специальностей и специализаций</w:t>
            </w:r>
          </w:p>
        </w:tc>
        <w:tc>
          <w:tcPr>
            <w:tcW w:w="1191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Факультет</w:t>
            </w:r>
          </w:p>
        </w:tc>
        <w:tc>
          <w:tcPr>
            <w:tcW w:w="2944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 время, место предварительного распределения</w:t>
            </w:r>
          </w:p>
        </w:tc>
        <w:tc>
          <w:tcPr>
            <w:tcW w:w="2462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Дата,время,место окончательного распределения</w:t>
            </w:r>
          </w:p>
        </w:tc>
      </w:tr>
      <w:tr w:rsidR="00842F48" w:rsidTr="00CE5FE7">
        <w:tc>
          <w:tcPr>
            <w:tcW w:w="14785" w:type="dxa"/>
            <w:gridSpan w:val="7"/>
          </w:tcPr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6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</w:p>
        </w:tc>
      </w:tr>
      <w:tr w:rsidR="009A7627" w:rsidTr="00CE5FE7">
        <w:tc>
          <w:tcPr>
            <w:tcW w:w="674" w:type="dxa"/>
            <w:gridSpan w:val="2"/>
          </w:tcPr>
          <w:p w:rsidR="009A7627" w:rsidRPr="004D1FCE" w:rsidRDefault="009A7627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A7627" w:rsidRPr="002D0C10" w:rsidRDefault="009A7627" w:rsidP="0034530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528" w:type="dxa"/>
          </w:tcPr>
          <w:p w:rsidR="009A7627" w:rsidRDefault="009A7627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пластических масс</w:t>
            </w:r>
          </w:p>
        </w:tc>
        <w:tc>
          <w:tcPr>
            <w:tcW w:w="1191" w:type="dxa"/>
          </w:tcPr>
          <w:p w:rsidR="009A7627" w:rsidRPr="007B0A57" w:rsidRDefault="009A7627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9A7627" w:rsidRDefault="008936EE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9A7627" w:rsidRDefault="009A7627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9A7627" w:rsidRDefault="008936EE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9-4</w:t>
            </w:r>
          </w:p>
        </w:tc>
      </w:tr>
      <w:tr w:rsidR="00374B4B" w:rsidTr="00CE5FE7">
        <w:tc>
          <w:tcPr>
            <w:tcW w:w="674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основного органического и нефтехимического синтеза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040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CE5FE7">
        <w:tc>
          <w:tcPr>
            <w:tcW w:w="674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лакокрасочных материалов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CE5FE7">
        <w:tc>
          <w:tcPr>
            <w:tcW w:w="674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эластомеров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4749D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CE5FE7">
        <w:tc>
          <w:tcPr>
            <w:tcW w:w="674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A07A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8 01 02 06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пластмасс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D524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74B4B" w:rsidRDefault="00374B4B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B9376F" w:rsidTr="00CE5FE7">
        <w:tc>
          <w:tcPr>
            <w:tcW w:w="674" w:type="dxa"/>
            <w:gridSpan w:val="2"/>
          </w:tcPr>
          <w:p w:rsidR="00B9376F" w:rsidRPr="004D1FCE" w:rsidRDefault="00B9376F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9376F" w:rsidRPr="002D0C10" w:rsidRDefault="00B9376F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B9376F" w:rsidRDefault="00B9376F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древесных плит и пл</w:t>
            </w:r>
            <w:r w:rsidR="008936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стиков</w:t>
            </w:r>
          </w:p>
        </w:tc>
        <w:tc>
          <w:tcPr>
            <w:tcW w:w="1191" w:type="dxa"/>
          </w:tcPr>
          <w:p w:rsidR="00B9376F" w:rsidRDefault="00B9376F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9376F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90F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9376F" w:rsidRDefault="00B9376F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B9376F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90F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9376F" w:rsidRDefault="00B9376F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B9376F" w:rsidTr="00CE5FE7">
        <w:tc>
          <w:tcPr>
            <w:tcW w:w="674" w:type="dxa"/>
            <w:gridSpan w:val="2"/>
          </w:tcPr>
          <w:p w:rsidR="00B9376F" w:rsidRPr="004D1FCE" w:rsidRDefault="00B9376F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9376F" w:rsidRPr="002D0C10" w:rsidRDefault="00B9376F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</w:t>
            </w:r>
          </w:p>
        </w:tc>
        <w:tc>
          <w:tcPr>
            <w:tcW w:w="5528" w:type="dxa"/>
          </w:tcPr>
          <w:p w:rsidR="00B9376F" w:rsidRDefault="00B9376F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целлюлозно-бумажных производств</w:t>
            </w:r>
          </w:p>
        </w:tc>
        <w:tc>
          <w:tcPr>
            <w:tcW w:w="1191" w:type="dxa"/>
          </w:tcPr>
          <w:p w:rsidR="00B9376F" w:rsidRDefault="00B9376F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9376F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7673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B9376F" w:rsidRDefault="00B9376F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7673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7673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B9376F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937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7673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9376F" w:rsidRDefault="00B9376F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01 05 03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лесохимических производств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8936EE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345300" w:rsidRDefault="00345300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210-3</w:t>
            </w:r>
          </w:p>
        </w:tc>
        <w:tc>
          <w:tcPr>
            <w:tcW w:w="2462" w:type="dxa"/>
          </w:tcPr>
          <w:p w:rsidR="00345300" w:rsidRDefault="008936EE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28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45300" w:rsidRDefault="00345300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 02 01 03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прафюмерно-косметической продукции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45300" w:rsidRDefault="00345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45300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45300" w:rsidRDefault="00345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Биоэкология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243827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45300" w:rsidRDefault="00345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45300" w:rsidRDefault="00243827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345300" w:rsidRDefault="00345300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45300" w:rsidRDefault="00345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45300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45300" w:rsidRDefault="00345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промышленных товаров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243827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  <w:p w:rsidR="00345300" w:rsidRDefault="00345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45300" w:rsidRDefault="00243827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45300" w:rsidRDefault="00345300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45300" w:rsidTr="00CE5FE7">
        <w:tc>
          <w:tcPr>
            <w:tcW w:w="674" w:type="dxa"/>
            <w:gridSpan w:val="2"/>
          </w:tcPr>
          <w:p w:rsidR="00345300" w:rsidRPr="004D1FCE" w:rsidRDefault="00345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45300" w:rsidRPr="002D0C10" w:rsidRDefault="00345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345300" w:rsidRDefault="00345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продовольственных товаров</w:t>
            </w:r>
          </w:p>
        </w:tc>
        <w:tc>
          <w:tcPr>
            <w:tcW w:w="1191" w:type="dxa"/>
          </w:tcPr>
          <w:p w:rsidR="00345300" w:rsidRDefault="00345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45300" w:rsidRDefault="00345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45300" w:rsidRDefault="00345300" w:rsidP="000F7EE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45300" w:rsidRDefault="00243827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1.25</w:t>
            </w:r>
          </w:p>
          <w:p w:rsidR="00345300" w:rsidRDefault="00345300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54 01 03 03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фармацевтической продукции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438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243827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14785" w:type="dxa"/>
            <w:gridSpan w:val="7"/>
          </w:tcPr>
          <w:p w:rsidR="00DD1ECA" w:rsidRPr="004D1FCE" w:rsidRDefault="00DD1EC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 80 04</w:t>
            </w:r>
          </w:p>
        </w:tc>
        <w:tc>
          <w:tcPr>
            <w:tcW w:w="5528" w:type="dxa"/>
          </w:tcPr>
          <w:p w:rsidR="00DD1ECA" w:rsidRDefault="00DD1ECA" w:rsidP="009835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полимеров и композитов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1-48 80 07 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  <w:p w:rsidR="000C42A2" w:rsidRDefault="000C42A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0C42A2" w:rsidRDefault="000C42A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Default="00DD1ECA" w:rsidP="005F02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80 0</w:t>
            </w:r>
            <w:r w:rsidR="005F029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5528" w:type="dxa"/>
          </w:tcPr>
          <w:p w:rsidR="00DD1ECA" w:rsidRDefault="00DD1ECA" w:rsidP="005F02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</w:t>
            </w:r>
            <w:r w:rsidR="005F02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органических веществ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227E8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F02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DD1ECA" w:rsidRDefault="00DD1EC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D227E8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5F02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1-48 80 08 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F241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1-38 80 06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Приборы и методы контроля природной среды, веществ, материалов и изделий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227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D227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D227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D227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DD1ECA" w:rsidRDefault="00D227E8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DD1ECA" w:rsidTr="00CE5FE7">
        <w:tc>
          <w:tcPr>
            <w:tcW w:w="14785" w:type="dxa"/>
            <w:gridSpan w:val="7"/>
          </w:tcPr>
          <w:p w:rsidR="00DD1ECA" w:rsidRPr="004D1FCE" w:rsidRDefault="00DD1EC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1-47 01 01</w:t>
            </w:r>
          </w:p>
        </w:tc>
        <w:tc>
          <w:tcPr>
            <w:tcW w:w="5528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Издательское дело</w:t>
            </w:r>
          </w:p>
        </w:tc>
        <w:tc>
          <w:tcPr>
            <w:tcW w:w="1191" w:type="dxa"/>
          </w:tcPr>
          <w:p w:rsidR="00DD1ECA" w:rsidRPr="007B0A57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ИДиП</w:t>
            </w:r>
          </w:p>
        </w:tc>
        <w:tc>
          <w:tcPr>
            <w:tcW w:w="2944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19.12.201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144,145-4</w:t>
            </w:r>
          </w:p>
        </w:tc>
        <w:tc>
          <w:tcPr>
            <w:tcW w:w="2462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30.12.201</w:t>
            </w:r>
            <w:r w:rsidR="00A13D1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09.00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DD1ECA" w:rsidTr="00CE5FE7">
        <w:trPr>
          <w:trHeight w:val="698"/>
        </w:trPr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47 02 01</w:t>
            </w:r>
          </w:p>
        </w:tc>
        <w:tc>
          <w:tcPr>
            <w:tcW w:w="5528" w:type="dxa"/>
          </w:tcPr>
          <w:p w:rsidR="00DD1ECA" w:rsidRDefault="00DD1EC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полиграфических производств</w:t>
            </w:r>
          </w:p>
        </w:tc>
        <w:tc>
          <w:tcPr>
            <w:tcW w:w="1191" w:type="dxa"/>
          </w:tcPr>
          <w:p w:rsidR="00DD1ECA" w:rsidRPr="007B0A57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3.03.2016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144,145-4</w:t>
            </w:r>
          </w:p>
        </w:tc>
        <w:tc>
          <w:tcPr>
            <w:tcW w:w="2462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06 01</w:t>
            </w:r>
          </w:p>
        </w:tc>
        <w:tc>
          <w:tcPr>
            <w:tcW w:w="5528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Полиграфическое оборудование и системы обработки информации</w:t>
            </w:r>
          </w:p>
        </w:tc>
        <w:tc>
          <w:tcPr>
            <w:tcW w:w="1191" w:type="dxa"/>
          </w:tcPr>
          <w:p w:rsidR="00DD1ECA" w:rsidRPr="007B0A57" w:rsidRDefault="00DD1ECA" w:rsidP="003D6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10.30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144,145-4</w:t>
            </w:r>
          </w:p>
        </w:tc>
        <w:tc>
          <w:tcPr>
            <w:tcW w:w="2462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6.04.2016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14.30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DD1ECA" w:rsidTr="006F5681">
        <w:tc>
          <w:tcPr>
            <w:tcW w:w="14785" w:type="dxa"/>
            <w:gridSpan w:val="7"/>
          </w:tcPr>
          <w:p w:rsidR="00DD1ECA" w:rsidRPr="004D1FCE" w:rsidRDefault="00DD1EC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1-23 80 05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Журналистика</w:t>
            </w:r>
          </w:p>
        </w:tc>
        <w:tc>
          <w:tcPr>
            <w:tcW w:w="1191" w:type="dxa"/>
          </w:tcPr>
          <w:p w:rsidR="00DD1ECA" w:rsidRPr="007B0A57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ИДиП</w:t>
            </w:r>
          </w:p>
        </w:tc>
        <w:tc>
          <w:tcPr>
            <w:tcW w:w="2944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144,145-4</w:t>
            </w:r>
          </w:p>
        </w:tc>
        <w:tc>
          <w:tcPr>
            <w:tcW w:w="2462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06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агрегаты и процессы (по отраслям)</w:t>
            </w:r>
          </w:p>
        </w:tc>
        <w:tc>
          <w:tcPr>
            <w:tcW w:w="1191" w:type="dxa"/>
          </w:tcPr>
          <w:p w:rsidR="00DD1ECA" w:rsidRPr="007B0A57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144,145-4</w:t>
            </w:r>
          </w:p>
        </w:tc>
        <w:tc>
          <w:tcPr>
            <w:tcW w:w="2462" w:type="dxa"/>
          </w:tcPr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480E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15.00</w:t>
            </w:r>
          </w:p>
          <w:p w:rsidR="00DD1ECA" w:rsidRDefault="00DD1EC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DD1ECA" w:rsidTr="00FA09AF">
        <w:tc>
          <w:tcPr>
            <w:tcW w:w="14785" w:type="dxa"/>
            <w:gridSpan w:val="7"/>
          </w:tcPr>
          <w:p w:rsidR="00DD1ECA" w:rsidRDefault="00DD1ECA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92256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1-40 0</w:t>
            </w:r>
            <w:r w:rsidR="009225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</w:t>
            </w:r>
            <w:r w:rsidR="009225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- 03</w:t>
            </w:r>
          </w:p>
        </w:tc>
        <w:tc>
          <w:tcPr>
            <w:tcW w:w="5528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Информационные системы и технологии</w:t>
            </w:r>
          </w:p>
        </w:tc>
        <w:tc>
          <w:tcPr>
            <w:tcW w:w="1191" w:type="dxa"/>
          </w:tcPr>
          <w:p w:rsidR="00DD1ECA" w:rsidRPr="007B0A57" w:rsidRDefault="00DD1ECA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DD1ECA" w:rsidRDefault="00DD1ECA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DD1ECA" w:rsidRDefault="00922561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DD1ECA" w:rsidRDefault="00DD1ECA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DD1ECA" w:rsidTr="00FA09AF">
        <w:tc>
          <w:tcPr>
            <w:tcW w:w="14785" w:type="dxa"/>
            <w:gridSpan w:val="7"/>
          </w:tcPr>
          <w:p w:rsidR="00DD1ECA" w:rsidRDefault="00DD1ECA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FA09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1-31 80 10</w:t>
            </w:r>
          </w:p>
        </w:tc>
        <w:tc>
          <w:tcPr>
            <w:tcW w:w="5528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Теоритические основы информатики</w:t>
            </w:r>
          </w:p>
        </w:tc>
        <w:tc>
          <w:tcPr>
            <w:tcW w:w="1191" w:type="dxa"/>
          </w:tcPr>
          <w:p w:rsidR="00DD1ECA" w:rsidRPr="007B0A57" w:rsidRDefault="00DD1ECA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</w:t>
            </w:r>
            <w:r w:rsidR="005F7F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DD1ECA" w:rsidRDefault="00DD1ECA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DD1ECA" w:rsidRDefault="00922561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</w:t>
            </w:r>
            <w:r w:rsidR="005F7F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40 80 02</w:t>
            </w:r>
          </w:p>
        </w:tc>
        <w:tc>
          <w:tcPr>
            <w:tcW w:w="5528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Системный анализ, управление и обработка информации</w:t>
            </w:r>
          </w:p>
        </w:tc>
        <w:tc>
          <w:tcPr>
            <w:tcW w:w="1191" w:type="dxa"/>
          </w:tcPr>
          <w:p w:rsidR="00DD1ECA" w:rsidRPr="007B0A57" w:rsidRDefault="00DD1ECA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9225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</w:t>
            </w:r>
            <w:r w:rsidR="005F7F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DD1ECA" w:rsidRDefault="00DD1ECA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DD1ECA" w:rsidRDefault="00922561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</w:t>
            </w:r>
            <w:r w:rsidR="005F7F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DD1ECA" w:rsidTr="00CE5FE7">
        <w:tc>
          <w:tcPr>
            <w:tcW w:w="14785" w:type="dxa"/>
            <w:gridSpan w:val="7"/>
          </w:tcPr>
          <w:p w:rsidR="00DD1ECA" w:rsidRDefault="00DD1ECA" w:rsidP="00A63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1-46 01 01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Лесоинженерное  дело</w:t>
            </w:r>
          </w:p>
        </w:tc>
        <w:tc>
          <w:tcPr>
            <w:tcW w:w="1191" w:type="dxa"/>
          </w:tcPr>
          <w:p w:rsidR="00DD1ECA" w:rsidRPr="007B0A57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01 01 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лесной промышленности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1-43 01 06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Энергоэффективные технологии и энергетический менеджмент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1-46 01 02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деревообрабатывающих производств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637AB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05 01 03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деревообрабатывающей промышленности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637AB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1-08 01 01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Профессиональное обучение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637AB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</w:tr>
      <w:tr w:rsidR="00DD1ECA" w:rsidTr="00CE5FE7">
        <w:tc>
          <w:tcPr>
            <w:tcW w:w="14785" w:type="dxa"/>
            <w:gridSpan w:val="7"/>
          </w:tcPr>
          <w:p w:rsidR="00DD1ECA" w:rsidRPr="004D1FCE" w:rsidRDefault="00DD1EC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C3C3F" w:rsidRDefault="00DD1EC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05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машины лесозаготовок и лесного хозяйства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A5C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,11.00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A5C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,11.00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1-43 80 02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Энергоэфективные системы и комплексы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37A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1-46 80 01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Древесиноведение, технология и оборудование деревообработки</w:t>
            </w:r>
          </w:p>
        </w:tc>
        <w:tc>
          <w:tcPr>
            <w:tcW w:w="1191" w:type="dxa"/>
          </w:tcPr>
          <w:p w:rsidR="00DD1ECA" w:rsidRDefault="00DD1EC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5A5C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07B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07B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10.00, 11.00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  <w:tc>
          <w:tcPr>
            <w:tcW w:w="2462" w:type="dxa"/>
          </w:tcPr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07B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07B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10.00, 11.00</w:t>
            </w:r>
          </w:p>
          <w:p w:rsidR="00DD1ECA" w:rsidRDefault="00DD1EC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DD1ECA" w:rsidTr="00CE5FE7">
        <w:tc>
          <w:tcPr>
            <w:tcW w:w="14785" w:type="dxa"/>
            <w:gridSpan w:val="7"/>
          </w:tcPr>
          <w:p w:rsidR="00DD1ECA" w:rsidRPr="004D1FCE" w:rsidRDefault="00DD1EC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01 08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 производство изделий из копозиционных материалов</w:t>
            </w:r>
          </w:p>
        </w:tc>
        <w:tc>
          <w:tcPr>
            <w:tcW w:w="1191" w:type="dxa"/>
          </w:tcPr>
          <w:p w:rsidR="00DD1ECA" w:rsidRDefault="00DD1ECA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Ауд.239 -4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07  01 01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аппараты химических производств</w:t>
            </w:r>
          </w:p>
        </w:tc>
        <w:tc>
          <w:tcPr>
            <w:tcW w:w="1191" w:type="dxa"/>
          </w:tcPr>
          <w:p w:rsidR="00DD1ECA" w:rsidRDefault="00DD1ECA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4.15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DD1ECA" w:rsidTr="00CE5FE7">
        <w:tc>
          <w:tcPr>
            <w:tcW w:w="674" w:type="dxa"/>
            <w:gridSpan w:val="2"/>
          </w:tcPr>
          <w:p w:rsidR="00DD1ECA" w:rsidRPr="004D1FCE" w:rsidRDefault="00DD1EC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D1ECA" w:rsidRPr="002D0C10" w:rsidRDefault="00DD1EC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07 01 02</w:t>
            </w:r>
          </w:p>
        </w:tc>
        <w:tc>
          <w:tcPr>
            <w:tcW w:w="5528" w:type="dxa"/>
          </w:tcPr>
          <w:p w:rsidR="00DD1ECA" w:rsidRDefault="00DD1EC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предприятий строительных материалов</w:t>
            </w:r>
          </w:p>
        </w:tc>
        <w:tc>
          <w:tcPr>
            <w:tcW w:w="1191" w:type="dxa"/>
          </w:tcPr>
          <w:p w:rsidR="00DD1ECA" w:rsidRDefault="00DD1ECA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DD1ECA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DD1E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DD1ECA" w:rsidRDefault="00DD1ECA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36 07 01 06 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аппараты фармацевтической промышленности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461BDC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461BDC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F1CD1" w:rsidRDefault="003F1CD1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1-53 01 01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 технологических процессов и производств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01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минеральных удобрений, солей щелочей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Ауд.239 -4</w:t>
            </w:r>
          </w:p>
        </w:tc>
      </w:tr>
      <w:tr w:rsidR="003F1CD1" w:rsidTr="003F1CD1">
        <w:trPr>
          <w:trHeight w:val="668"/>
        </w:trPr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14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вяжущих веществ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4.2016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F7F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Ауд.239 -4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06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стекла и ситаллов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461BD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D004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4.3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09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тонкой  функциональной и строительной керамики 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6     14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Ауд.239 -4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13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квантовой и твердотельной электроники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4.0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04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электрохимических производств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1A318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4.15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2D0C10" w:rsidRDefault="003F1CD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1-57 01 01</w:t>
            </w:r>
          </w:p>
        </w:tc>
        <w:tc>
          <w:tcPr>
            <w:tcW w:w="5528" w:type="dxa"/>
          </w:tcPr>
          <w:p w:rsidR="003F1CD1" w:rsidRDefault="003F1CD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1A318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F1CD1" w:rsidRDefault="003F1CD1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D004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F1CD1" w:rsidRDefault="003F1CD1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3F1CD1" w:rsidTr="00A87B04">
        <w:tc>
          <w:tcPr>
            <w:tcW w:w="14785" w:type="dxa"/>
            <w:gridSpan w:val="7"/>
          </w:tcPr>
          <w:p w:rsidR="003F1CD1" w:rsidRPr="004D1FCE" w:rsidRDefault="003F1CD1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3F1CD1" w:rsidTr="00CE5FE7">
        <w:tc>
          <w:tcPr>
            <w:tcW w:w="674" w:type="dxa"/>
            <w:gridSpan w:val="2"/>
          </w:tcPr>
          <w:p w:rsidR="003F1CD1" w:rsidRPr="004D1FCE" w:rsidRDefault="003F1CD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F1CD1" w:rsidRPr="001A0B28" w:rsidRDefault="003F1CD1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1-36 80 06 </w:t>
            </w:r>
          </w:p>
        </w:tc>
        <w:tc>
          <w:tcPr>
            <w:tcW w:w="5528" w:type="dxa"/>
          </w:tcPr>
          <w:p w:rsidR="003F1CD1" w:rsidRDefault="003F1CD1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аргегаты и процессы (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химических и нефтехимических производств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191" w:type="dxa"/>
          </w:tcPr>
          <w:p w:rsidR="003F1CD1" w:rsidRDefault="003F1CD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3F1CD1" w:rsidRDefault="00EF5719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F1CD1" w:rsidRDefault="003F1CD1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F1CD1" w:rsidRDefault="00EF5719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F1C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3F1CD1" w:rsidRDefault="003F1CD1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545175" w:rsidTr="00CE5FE7">
        <w:tc>
          <w:tcPr>
            <w:tcW w:w="674" w:type="dxa"/>
            <w:gridSpan w:val="2"/>
          </w:tcPr>
          <w:p w:rsidR="00545175" w:rsidRPr="004D1FCE" w:rsidRDefault="0054517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5175" w:rsidRDefault="00545175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48 80 04 </w:t>
            </w:r>
          </w:p>
        </w:tc>
        <w:tc>
          <w:tcPr>
            <w:tcW w:w="5528" w:type="dxa"/>
          </w:tcPr>
          <w:p w:rsidR="00545175" w:rsidRDefault="00545175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переработка полимеров и копозитов</w:t>
            </w:r>
          </w:p>
        </w:tc>
        <w:tc>
          <w:tcPr>
            <w:tcW w:w="1191" w:type="dxa"/>
          </w:tcPr>
          <w:p w:rsidR="00545175" w:rsidRDefault="0054517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5175" w:rsidRDefault="00EF5719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5175" w:rsidRDefault="0054517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545175" w:rsidRDefault="00EF5719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5175" w:rsidRDefault="0054517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545175" w:rsidTr="00CE5FE7">
        <w:tc>
          <w:tcPr>
            <w:tcW w:w="674" w:type="dxa"/>
            <w:gridSpan w:val="2"/>
          </w:tcPr>
          <w:p w:rsidR="00545175" w:rsidRPr="004D1FCE" w:rsidRDefault="0054517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5175" w:rsidRPr="002D0C10" w:rsidRDefault="0054517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1-53 80 01</w:t>
            </w:r>
          </w:p>
        </w:tc>
        <w:tc>
          <w:tcPr>
            <w:tcW w:w="5528" w:type="dxa"/>
          </w:tcPr>
          <w:p w:rsidR="00545175" w:rsidRDefault="0054517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1191" w:type="dxa"/>
          </w:tcPr>
          <w:p w:rsidR="00545175" w:rsidRDefault="0054517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5175" w:rsidRDefault="00EF5719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5175" w:rsidRDefault="0054517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545175" w:rsidRDefault="00EF5719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51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5175" w:rsidRDefault="0054517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E707C5" w:rsidTr="00CE5FE7">
        <w:tc>
          <w:tcPr>
            <w:tcW w:w="674" w:type="dxa"/>
            <w:gridSpan w:val="2"/>
          </w:tcPr>
          <w:p w:rsidR="00E707C5" w:rsidRPr="004D1FCE" w:rsidRDefault="00E707C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48 01 01 </w:t>
            </w:r>
          </w:p>
        </w:tc>
        <w:tc>
          <w:tcPr>
            <w:tcW w:w="5528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неорганических веществ</w:t>
            </w:r>
          </w:p>
        </w:tc>
        <w:tc>
          <w:tcPr>
            <w:tcW w:w="1191" w:type="dxa"/>
          </w:tcPr>
          <w:p w:rsidR="00E707C5" w:rsidRDefault="00E707C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707C5" w:rsidRDefault="00DC6E36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E707C5" w:rsidRDefault="00E707C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Ауд.411-2</w:t>
            </w:r>
          </w:p>
        </w:tc>
        <w:tc>
          <w:tcPr>
            <w:tcW w:w="2462" w:type="dxa"/>
          </w:tcPr>
          <w:p w:rsidR="00E707C5" w:rsidRDefault="00DC6E36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E707C5" w:rsidRDefault="00E707C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Ауд.239-4</w:t>
            </w:r>
          </w:p>
        </w:tc>
      </w:tr>
      <w:tr w:rsidR="00E707C5" w:rsidTr="00CE5FE7">
        <w:tc>
          <w:tcPr>
            <w:tcW w:w="674" w:type="dxa"/>
            <w:gridSpan w:val="2"/>
          </w:tcPr>
          <w:p w:rsidR="00E707C5" w:rsidRPr="004D1FCE" w:rsidRDefault="00E707C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707C5" w:rsidRPr="002D0C10" w:rsidRDefault="00E707C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02</w:t>
            </w:r>
          </w:p>
        </w:tc>
        <w:tc>
          <w:tcPr>
            <w:tcW w:w="5528" w:type="dxa"/>
          </w:tcPr>
          <w:p w:rsidR="00E707C5" w:rsidRDefault="00E707C5" w:rsidP="00E707C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силикатных и тугоплавких неметаллических материалов </w:t>
            </w:r>
          </w:p>
        </w:tc>
        <w:tc>
          <w:tcPr>
            <w:tcW w:w="1191" w:type="dxa"/>
          </w:tcPr>
          <w:p w:rsidR="00E707C5" w:rsidRDefault="00E707C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271032" w:rsidRDefault="00DC6E36" w:rsidP="0027103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 w:rsidR="002710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</w:t>
            </w:r>
          </w:p>
          <w:p w:rsidR="00E707C5" w:rsidRDefault="00E707C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E707C5" w:rsidRDefault="00DC6E36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2710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14.30</w:t>
            </w:r>
          </w:p>
          <w:p w:rsidR="00E707C5" w:rsidRDefault="00E707C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E707C5" w:rsidTr="00CE5FE7">
        <w:tc>
          <w:tcPr>
            <w:tcW w:w="674" w:type="dxa"/>
            <w:gridSpan w:val="2"/>
          </w:tcPr>
          <w:p w:rsidR="00E707C5" w:rsidRPr="004D1FCE" w:rsidRDefault="00E707C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06</w:t>
            </w:r>
          </w:p>
        </w:tc>
        <w:tc>
          <w:tcPr>
            <w:tcW w:w="5528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электрохимических процессов и защита от коррозии полимеров и композитов</w:t>
            </w:r>
          </w:p>
        </w:tc>
        <w:tc>
          <w:tcPr>
            <w:tcW w:w="1191" w:type="dxa"/>
          </w:tcPr>
          <w:p w:rsidR="00E707C5" w:rsidRDefault="00E707C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707C5" w:rsidRDefault="00DC6E36" w:rsidP="00040F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92D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92D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E707C5" w:rsidRDefault="00E707C5" w:rsidP="00040F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E707C5" w:rsidRDefault="00192DA1" w:rsidP="00040F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E707C5" w:rsidRDefault="00E707C5" w:rsidP="00040F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E707C5" w:rsidTr="00CE5FE7">
        <w:tc>
          <w:tcPr>
            <w:tcW w:w="674" w:type="dxa"/>
            <w:gridSpan w:val="2"/>
          </w:tcPr>
          <w:p w:rsidR="00E707C5" w:rsidRPr="004D1FCE" w:rsidRDefault="00E707C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707C5" w:rsidRPr="002D0C10" w:rsidRDefault="00E707C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1-33 80 02</w:t>
            </w:r>
          </w:p>
        </w:tc>
        <w:tc>
          <w:tcPr>
            <w:tcW w:w="5528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Геоэкология</w:t>
            </w:r>
          </w:p>
        </w:tc>
        <w:tc>
          <w:tcPr>
            <w:tcW w:w="1191" w:type="dxa"/>
          </w:tcPr>
          <w:p w:rsidR="00E707C5" w:rsidRDefault="00E707C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707C5" w:rsidRDefault="00192DA1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E707C5" w:rsidRDefault="00E707C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E707C5" w:rsidRDefault="00192DA1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E707C5" w:rsidRDefault="00E707C5" w:rsidP="00A87B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</w:tr>
      <w:tr w:rsidR="00E707C5" w:rsidTr="00CE5FE7">
        <w:tc>
          <w:tcPr>
            <w:tcW w:w="14785" w:type="dxa"/>
            <w:gridSpan w:val="7"/>
          </w:tcPr>
          <w:p w:rsidR="00E707C5" w:rsidRPr="004D1FCE" w:rsidRDefault="00E707C5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E707C5" w:rsidTr="00CE5FE7">
        <w:tc>
          <w:tcPr>
            <w:tcW w:w="674" w:type="dxa"/>
            <w:gridSpan w:val="2"/>
          </w:tcPr>
          <w:p w:rsidR="00E707C5" w:rsidRPr="004D1FCE" w:rsidRDefault="00E707C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707C5" w:rsidRPr="002D0C10" w:rsidRDefault="00E707C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24</w:t>
            </w:r>
          </w:p>
        </w:tc>
        <w:tc>
          <w:tcPr>
            <w:tcW w:w="5528" w:type="dxa"/>
          </w:tcPr>
          <w:p w:rsidR="00E707C5" w:rsidRDefault="00E707C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 химической промышленности</w:t>
            </w:r>
          </w:p>
        </w:tc>
        <w:tc>
          <w:tcPr>
            <w:tcW w:w="1191" w:type="dxa"/>
          </w:tcPr>
          <w:p w:rsidR="00E707C5" w:rsidRDefault="00E707C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E707C5" w:rsidRPr="00970F2E" w:rsidRDefault="00E707C5" w:rsidP="00E76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707C5" w:rsidRDefault="00FA09A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 w:rsidR="00E761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E707C5" w:rsidRDefault="00E76160" w:rsidP="001618F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E707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E707C5" w:rsidRDefault="00E707C5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618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E707C5" w:rsidRDefault="00E707C5" w:rsidP="00E761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Ауд. </w:t>
            </w:r>
            <w:r w:rsidR="00E761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1B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07 16</w:t>
            </w:r>
          </w:p>
        </w:tc>
        <w:tc>
          <w:tcPr>
            <w:tcW w:w="5528" w:type="dxa"/>
          </w:tcPr>
          <w:p w:rsidR="001618F8" w:rsidRDefault="001618F8" w:rsidP="001B5D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предприятиях лесного комплекса</w:t>
            </w:r>
          </w:p>
        </w:tc>
        <w:tc>
          <w:tcPr>
            <w:tcW w:w="1191" w:type="dxa"/>
          </w:tcPr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22.10.2015     10.00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22.12.2015     11.40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97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26</w:t>
            </w:r>
          </w:p>
        </w:tc>
        <w:tc>
          <w:tcPr>
            <w:tcW w:w="5528" w:type="dxa"/>
          </w:tcPr>
          <w:p w:rsidR="001618F8" w:rsidRDefault="001618F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в промышленности строительных материалов</w:t>
            </w:r>
          </w:p>
        </w:tc>
        <w:tc>
          <w:tcPr>
            <w:tcW w:w="1191" w:type="dxa"/>
          </w:tcPr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22.10.2015     10.00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22.12.2015     11.40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97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25 01 07 25</w:t>
            </w:r>
          </w:p>
        </w:tc>
        <w:tc>
          <w:tcPr>
            <w:tcW w:w="5528" w:type="dxa"/>
          </w:tcPr>
          <w:p w:rsidR="001618F8" w:rsidRDefault="001618F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в полиграфической промышленности</w:t>
            </w:r>
          </w:p>
        </w:tc>
        <w:tc>
          <w:tcPr>
            <w:tcW w:w="1191" w:type="dxa"/>
          </w:tcPr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22.10.2015     10.00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22.12.2015     11.40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F4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02 15</w:t>
            </w:r>
          </w:p>
        </w:tc>
        <w:tc>
          <w:tcPr>
            <w:tcW w:w="5528" w:type="dxa"/>
          </w:tcPr>
          <w:p w:rsidR="001618F8" w:rsidRDefault="001618F8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в лесном комплексе</w:t>
            </w:r>
          </w:p>
        </w:tc>
        <w:tc>
          <w:tcPr>
            <w:tcW w:w="1191" w:type="dxa"/>
          </w:tcPr>
          <w:p w:rsidR="001618F8" w:rsidRDefault="001618F8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13.04.2016     10.30</w:t>
            </w:r>
          </w:p>
          <w:p w:rsidR="001618F8" w:rsidRDefault="001618F8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1618F8" w:rsidRDefault="001618F8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27.04.2016     10.30</w:t>
            </w:r>
          </w:p>
          <w:p w:rsidR="001618F8" w:rsidRDefault="001618F8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4E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1-26 02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28" w:type="dxa"/>
          </w:tcPr>
          <w:p w:rsidR="001618F8" w:rsidRDefault="001618F8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недвижимости</w:t>
            </w:r>
          </w:p>
        </w:tc>
        <w:tc>
          <w:tcPr>
            <w:tcW w:w="1191" w:type="dxa"/>
          </w:tcPr>
          <w:p w:rsidR="001618F8" w:rsidRDefault="001618F8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13.04.2016     12.00</w:t>
            </w:r>
          </w:p>
          <w:p w:rsidR="001618F8" w:rsidRDefault="001618F8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1618F8" w:rsidRDefault="001618F8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27.04.2016     12.00</w:t>
            </w:r>
          </w:p>
          <w:p w:rsidR="001618F8" w:rsidRDefault="001618F8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BD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02 14</w:t>
            </w:r>
          </w:p>
        </w:tc>
        <w:tc>
          <w:tcPr>
            <w:tcW w:w="5528" w:type="dxa"/>
          </w:tcPr>
          <w:p w:rsidR="001618F8" w:rsidRDefault="001618F8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в промышленности строительных материалов</w:t>
            </w:r>
          </w:p>
        </w:tc>
        <w:tc>
          <w:tcPr>
            <w:tcW w:w="1191" w:type="dxa"/>
          </w:tcPr>
          <w:p w:rsidR="001618F8" w:rsidRDefault="001618F8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618F8" w:rsidRDefault="001618F8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13.04.2016     10.30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27.04.2016     10.30</w:t>
            </w:r>
          </w:p>
          <w:p w:rsidR="001618F8" w:rsidRDefault="001618F8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1618F8" w:rsidTr="00CE5FE7">
        <w:tc>
          <w:tcPr>
            <w:tcW w:w="674" w:type="dxa"/>
            <w:gridSpan w:val="2"/>
          </w:tcPr>
          <w:p w:rsidR="001618F8" w:rsidRPr="004D1FCE" w:rsidRDefault="001618F8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618F8" w:rsidRPr="002D0C10" w:rsidRDefault="001618F8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03 17</w:t>
            </w:r>
          </w:p>
        </w:tc>
        <w:tc>
          <w:tcPr>
            <w:tcW w:w="5528" w:type="dxa"/>
          </w:tcPr>
          <w:p w:rsidR="001618F8" w:rsidRDefault="001618F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лесном комплексе</w:t>
            </w:r>
          </w:p>
        </w:tc>
        <w:tc>
          <w:tcPr>
            <w:tcW w:w="1191" w:type="dxa"/>
          </w:tcPr>
          <w:p w:rsidR="001618F8" w:rsidRDefault="001618F8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1618F8" w:rsidRPr="00970F2E" w:rsidRDefault="001618F8" w:rsidP="00E76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618F8" w:rsidRDefault="001618F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23.10.2015     10.30</w:t>
            </w:r>
          </w:p>
          <w:p w:rsidR="001618F8" w:rsidRDefault="001618F8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1618F8" w:rsidRDefault="001618F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23.12.2015     12.00</w:t>
            </w:r>
          </w:p>
          <w:p w:rsidR="001618F8" w:rsidRDefault="001618F8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D45F5" w:rsidTr="00CE5FE7">
        <w:tc>
          <w:tcPr>
            <w:tcW w:w="674" w:type="dxa"/>
            <w:gridSpan w:val="2"/>
          </w:tcPr>
          <w:p w:rsidR="008D45F5" w:rsidRPr="004D1FCE" w:rsidRDefault="008D45F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D45F5" w:rsidRDefault="008D45F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26 02 03 15</w:t>
            </w:r>
          </w:p>
        </w:tc>
        <w:tc>
          <w:tcPr>
            <w:tcW w:w="5528" w:type="dxa"/>
          </w:tcPr>
          <w:p w:rsidR="008D45F5" w:rsidRDefault="008D45F5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химической промышленности</w:t>
            </w:r>
          </w:p>
        </w:tc>
        <w:tc>
          <w:tcPr>
            <w:tcW w:w="1191" w:type="dxa"/>
          </w:tcPr>
          <w:p w:rsidR="008D45F5" w:rsidRDefault="008D45F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D45F5" w:rsidRDefault="008D45F5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23.10.2015     10.30</w:t>
            </w:r>
          </w:p>
          <w:p w:rsidR="008D45F5" w:rsidRDefault="008D45F5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8D45F5" w:rsidRDefault="008D45F5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23.12.2015     12.00</w:t>
            </w:r>
          </w:p>
          <w:p w:rsidR="008D45F5" w:rsidRDefault="008D45F5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D45F5" w:rsidTr="00CE5FE7">
        <w:tc>
          <w:tcPr>
            <w:tcW w:w="674" w:type="dxa"/>
            <w:gridSpan w:val="2"/>
          </w:tcPr>
          <w:p w:rsidR="008D45F5" w:rsidRPr="004D1FCE" w:rsidRDefault="008D45F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D45F5" w:rsidRPr="002D0C10" w:rsidRDefault="008D45F5" w:rsidP="0086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08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5528" w:type="dxa"/>
          </w:tcPr>
          <w:p w:rsidR="008D45F5" w:rsidRDefault="008D45F5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Бухгалтерский учет, анализ и аудит в промышленности строительных материалов</w:t>
            </w:r>
          </w:p>
        </w:tc>
        <w:tc>
          <w:tcPr>
            <w:tcW w:w="1191" w:type="dxa"/>
          </w:tcPr>
          <w:p w:rsidR="008D45F5" w:rsidRDefault="008D45F5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D45F5" w:rsidRDefault="008D45F5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12.04.2016     10.30</w:t>
            </w:r>
          </w:p>
          <w:p w:rsidR="008D45F5" w:rsidRDefault="008D45F5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D45F5" w:rsidRDefault="008D45F5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26.04.2016     10.30</w:t>
            </w:r>
          </w:p>
          <w:p w:rsidR="008D45F5" w:rsidRDefault="008D45F5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</w:tr>
      <w:tr w:rsidR="008D45F5" w:rsidTr="00A87B04">
        <w:tc>
          <w:tcPr>
            <w:tcW w:w="14785" w:type="dxa"/>
            <w:gridSpan w:val="7"/>
          </w:tcPr>
          <w:p w:rsidR="008D45F5" w:rsidRPr="004D1FCE" w:rsidRDefault="008D45F5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D45F5" w:rsidTr="00CE5FE7">
        <w:tc>
          <w:tcPr>
            <w:tcW w:w="674" w:type="dxa"/>
            <w:gridSpan w:val="2"/>
          </w:tcPr>
          <w:p w:rsidR="008D45F5" w:rsidRPr="004D1FCE" w:rsidRDefault="008D45F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D45F5" w:rsidRPr="007D518D" w:rsidRDefault="008D45F5" w:rsidP="00323B0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1-25 81 0</w:t>
            </w:r>
            <w:r w:rsidR="00323B0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528" w:type="dxa"/>
          </w:tcPr>
          <w:p w:rsidR="008D45F5" w:rsidRDefault="00323B08" w:rsidP="00E85F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Управление недвижимостью</w:t>
            </w:r>
          </w:p>
        </w:tc>
        <w:tc>
          <w:tcPr>
            <w:tcW w:w="1191" w:type="dxa"/>
          </w:tcPr>
          <w:p w:rsidR="008D45F5" w:rsidRDefault="008D45F5" w:rsidP="00983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8D45F5" w:rsidRDefault="008D45F5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D45F5" w:rsidRDefault="00323B08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</w:t>
            </w:r>
            <w:r w:rsidR="008D45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D45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0.2015     1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D45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D45F5" w:rsidRDefault="008D45F5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D45F5" w:rsidRDefault="008D45F5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.2015     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D45F5" w:rsidRDefault="008D45F5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8D45F5" w:rsidTr="00CE5FE7">
        <w:tc>
          <w:tcPr>
            <w:tcW w:w="674" w:type="dxa"/>
            <w:gridSpan w:val="2"/>
          </w:tcPr>
          <w:p w:rsidR="008D45F5" w:rsidRPr="004D1FCE" w:rsidRDefault="008D45F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D45F5" w:rsidRDefault="008D45F5" w:rsidP="00A9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1-26 81 01  </w:t>
            </w:r>
          </w:p>
        </w:tc>
        <w:tc>
          <w:tcPr>
            <w:tcW w:w="5528" w:type="dxa"/>
          </w:tcPr>
          <w:p w:rsidR="008D45F5" w:rsidRDefault="008D45F5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Управление в социальных и экономических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системах </w:t>
            </w:r>
          </w:p>
        </w:tc>
        <w:tc>
          <w:tcPr>
            <w:tcW w:w="1191" w:type="dxa"/>
          </w:tcPr>
          <w:p w:rsidR="008D45F5" w:rsidRDefault="008D45F5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D45F5" w:rsidRDefault="008D45F5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D45F5" w:rsidRDefault="008D45F5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Ауд.310 -4</w:t>
            </w:r>
          </w:p>
        </w:tc>
        <w:tc>
          <w:tcPr>
            <w:tcW w:w="2462" w:type="dxa"/>
          </w:tcPr>
          <w:p w:rsidR="008D45F5" w:rsidRDefault="008D45F5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23B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D45F5" w:rsidRDefault="008D45F5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Ауд.310 -4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4D1FCE" w:rsidRDefault="003C03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A9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25 80 04</w:t>
            </w:r>
          </w:p>
        </w:tc>
        <w:tc>
          <w:tcPr>
            <w:tcW w:w="5528" w:type="dxa"/>
          </w:tcPr>
          <w:p w:rsidR="003C03C2" w:rsidRDefault="003C03C2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народным хозяйством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12.04.2016     10.00</w:t>
            </w:r>
          </w:p>
          <w:p w:rsidR="003C03C2" w:rsidRDefault="003C03C2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3C03C2" w:rsidRDefault="003C03C2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26.04.2016     10.00</w:t>
            </w:r>
          </w:p>
          <w:p w:rsidR="003C03C2" w:rsidRDefault="003C03C2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4D1FCE" w:rsidRDefault="003C03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Pr="00A93E59" w:rsidRDefault="003C03C2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26 81 05 </w:t>
            </w:r>
          </w:p>
        </w:tc>
        <w:tc>
          <w:tcPr>
            <w:tcW w:w="5528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12.04.2016     10.00</w:t>
            </w:r>
          </w:p>
          <w:p w:rsidR="003C03C2" w:rsidRDefault="003C03C2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3C03C2" w:rsidRDefault="003C03C2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26.04.2016     10.00</w:t>
            </w:r>
          </w:p>
          <w:p w:rsidR="003C03C2" w:rsidRDefault="003C03C2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3C03C2" w:rsidTr="00CE5FE7">
        <w:tc>
          <w:tcPr>
            <w:tcW w:w="14785" w:type="dxa"/>
            <w:gridSpan w:val="7"/>
          </w:tcPr>
          <w:p w:rsidR="003C03C2" w:rsidRPr="004D1FCE" w:rsidRDefault="003C03C2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4D1FCE" w:rsidRDefault="003C03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3D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1-75 02 01</w:t>
            </w:r>
          </w:p>
        </w:tc>
        <w:tc>
          <w:tcPr>
            <w:tcW w:w="5528" w:type="dxa"/>
          </w:tcPr>
          <w:p w:rsidR="003C03C2" w:rsidRDefault="003C03C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Садово-парковое строительство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3C03C2" w:rsidRDefault="003C03C2" w:rsidP="00EE131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Ауд.132-4</w:t>
            </w:r>
          </w:p>
        </w:tc>
        <w:tc>
          <w:tcPr>
            <w:tcW w:w="2462" w:type="dxa"/>
          </w:tcPr>
          <w:p w:rsidR="003C03C2" w:rsidRDefault="003C03C2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C03C2" w:rsidRDefault="003C03C2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4D1FCE" w:rsidRDefault="003C03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89 02 02</w:t>
            </w:r>
          </w:p>
        </w:tc>
        <w:tc>
          <w:tcPr>
            <w:tcW w:w="5528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Туризм и природопользование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</w:t>
            </w:r>
            <w:r w:rsidR="007C4E2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C4E2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C03C2" w:rsidRDefault="003C03C2" w:rsidP="00EE131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Ауд.239-4</w:t>
            </w:r>
          </w:p>
        </w:tc>
        <w:tc>
          <w:tcPr>
            <w:tcW w:w="2462" w:type="dxa"/>
          </w:tcPr>
          <w:p w:rsidR="003C03C2" w:rsidRDefault="003C03C2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7157D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7C4E2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3C03C2" w:rsidRDefault="003C03C2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4D1FCE" w:rsidRDefault="003C03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75 01 01</w:t>
            </w:r>
          </w:p>
        </w:tc>
        <w:tc>
          <w:tcPr>
            <w:tcW w:w="5528" w:type="dxa"/>
          </w:tcPr>
          <w:p w:rsidR="003C03C2" w:rsidRDefault="003C03C2" w:rsidP="0066452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Лесное хозяйство выпуск 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</w:t>
            </w:r>
            <w:r w:rsidR="001740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</w:t>
            </w:r>
          </w:p>
        </w:tc>
        <w:tc>
          <w:tcPr>
            <w:tcW w:w="2462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14785" w:type="dxa"/>
            <w:gridSpan w:val="7"/>
          </w:tcPr>
          <w:p w:rsidR="003C03C2" w:rsidRPr="004D1FCE" w:rsidRDefault="003C03C2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9A7627" w:rsidRDefault="003C03C2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02 </w:t>
            </w:r>
          </w:p>
        </w:tc>
        <w:tc>
          <w:tcPr>
            <w:tcW w:w="5528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Лесоустройство и лесная таксация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3C03C2" w:rsidRDefault="003C03C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3C03C2" w:rsidRDefault="003C03C2" w:rsidP="00935A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Ауд.320-4</w:t>
            </w:r>
          </w:p>
        </w:tc>
        <w:tc>
          <w:tcPr>
            <w:tcW w:w="2462" w:type="dxa"/>
          </w:tcPr>
          <w:p w:rsidR="003C03C2" w:rsidRDefault="003C03C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C03C2" w:rsidRDefault="003C03C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Pr="009A7627" w:rsidRDefault="003C03C2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93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01 </w:t>
            </w:r>
          </w:p>
        </w:tc>
        <w:tc>
          <w:tcPr>
            <w:tcW w:w="5528" w:type="dxa"/>
          </w:tcPr>
          <w:p w:rsidR="003C03C2" w:rsidRDefault="003C03C2" w:rsidP="00935A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Лесные культуры селекция и семеноводство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Ауд.320-4</w:t>
            </w:r>
          </w:p>
        </w:tc>
        <w:tc>
          <w:tcPr>
            <w:tcW w:w="2462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Default="003C03C2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04 </w:t>
            </w:r>
          </w:p>
        </w:tc>
        <w:tc>
          <w:tcPr>
            <w:tcW w:w="5528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Защита растений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Ауд.320-4</w:t>
            </w:r>
          </w:p>
        </w:tc>
        <w:tc>
          <w:tcPr>
            <w:tcW w:w="2462" w:type="dxa"/>
          </w:tcPr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6645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3C03C2" w:rsidTr="00CE5FE7">
        <w:tc>
          <w:tcPr>
            <w:tcW w:w="674" w:type="dxa"/>
            <w:gridSpan w:val="2"/>
          </w:tcPr>
          <w:p w:rsidR="003C03C2" w:rsidRDefault="003C03C2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03C2" w:rsidRDefault="003C03C2" w:rsidP="0093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81 01 </w:t>
            </w:r>
          </w:p>
        </w:tc>
        <w:tc>
          <w:tcPr>
            <w:tcW w:w="5528" w:type="dxa"/>
          </w:tcPr>
          <w:p w:rsidR="003C03C2" w:rsidRDefault="003C03C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Ландшафтное проектирование и строительство</w:t>
            </w:r>
          </w:p>
        </w:tc>
        <w:tc>
          <w:tcPr>
            <w:tcW w:w="1191" w:type="dxa"/>
          </w:tcPr>
          <w:p w:rsidR="003C03C2" w:rsidRDefault="003C03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03C2" w:rsidRDefault="00664524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  <w:r w:rsidR="003C03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3C03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.2015      10.00</w:t>
            </w:r>
          </w:p>
          <w:p w:rsidR="003C03C2" w:rsidRDefault="003C03C2" w:rsidP="0017400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740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32-4</w:t>
            </w:r>
          </w:p>
        </w:tc>
        <w:tc>
          <w:tcPr>
            <w:tcW w:w="2462" w:type="dxa"/>
          </w:tcPr>
          <w:p w:rsidR="003C03C2" w:rsidRDefault="00664524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 w:rsidR="003C03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3C03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.2015     10.00</w:t>
            </w:r>
          </w:p>
          <w:p w:rsidR="003C03C2" w:rsidRDefault="003C03C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</w:tbl>
    <w:p w:rsidR="00BA4449" w:rsidRDefault="00BA4449" w:rsidP="009A76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13047E" w:rsidRDefault="0013047E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2D0C10" w:rsidRDefault="00BD157F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2D0C10" w:rsidRDefault="002D0C10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BA4449" w:rsidRPr="00852D88" w:rsidRDefault="002D0C10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 xml:space="preserve">Проректор по учебной работе </w:t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  <w:t>С.А.Касперович</w:t>
      </w:r>
    </w:p>
    <w:sectPr w:rsidR="00BA4449" w:rsidRPr="00852D88" w:rsidSect="0020026A">
      <w:pgSz w:w="16838" w:h="11906" w:orient="landscape"/>
      <w:pgMar w:top="39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F91" w:rsidRDefault="008D7F91" w:rsidP="008936EE">
      <w:pPr>
        <w:spacing w:after="0" w:line="240" w:lineRule="auto"/>
      </w:pPr>
      <w:r>
        <w:separator/>
      </w:r>
    </w:p>
  </w:endnote>
  <w:endnote w:type="continuationSeparator" w:id="0">
    <w:p w:rsidR="008D7F91" w:rsidRDefault="008D7F91" w:rsidP="0089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F91" w:rsidRDefault="008D7F91" w:rsidP="008936EE">
      <w:pPr>
        <w:spacing w:after="0" w:line="240" w:lineRule="auto"/>
      </w:pPr>
      <w:r>
        <w:separator/>
      </w:r>
    </w:p>
  </w:footnote>
  <w:footnote w:type="continuationSeparator" w:id="0">
    <w:p w:rsidR="008D7F91" w:rsidRDefault="008D7F91" w:rsidP="0089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8B5"/>
    <w:multiLevelType w:val="hybridMultilevel"/>
    <w:tmpl w:val="4B7AF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CF1CC9"/>
    <w:multiLevelType w:val="hybridMultilevel"/>
    <w:tmpl w:val="F452A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88"/>
    <w:rsid w:val="00003022"/>
    <w:rsid w:val="000140BC"/>
    <w:rsid w:val="0001689B"/>
    <w:rsid w:val="00040F00"/>
    <w:rsid w:val="00043210"/>
    <w:rsid w:val="0008406A"/>
    <w:rsid w:val="000B04D2"/>
    <w:rsid w:val="000C42A2"/>
    <w:rsid w:val="000E48B8"/>
    <w:rsid w:val="000F5414"/>
    <w:rsid w:val="000F7EE4"/>
    <w:rsid w:val="001177BE"/>
    <w:rsid w:val="0013047E"/>
    <w:rsid w:val="001618F8"/>
    <w:rsid w:val="00174003"/>
    <w:rsid w:val="00176E5E"/>
    <w:rsid w:val="001907E1"/>
    <w:rsid w:val="00192DA1"/>
    <w:rsid w:val="00193A0B"/>
    <w:rsid w:val="001A0B28"/>
    <w:rsid w:val="001A318E"/>
    <w:rsid w:val="001B5D47"/>
    <w:rsid w:val="001C69F1"/>
    <w:rsid w:val="001D1E20"/>
    <w:rsid w:val="001F2027"/>
    <w:rsid w:val="001F5D6A"/>
    <w:rsid w:val="0020026A"/>
    <w:rsid w:val="00243827"/>
    <w:rsid w:val="002472EB"/>
    <w:rsid w:val="00271032"/>
    <w:rsid w:val="002A1EA1"/>
    <w:rsid w:val="002B6D5B"/>
    <w:rsid w:val="002C3C3F"/>
    <w:rsid w:val="002D0C10"/>
    <w:rsid w:val="002D4FF5"/>
    <w:rsid w:val="002E1028"/>
    <w:rsid w:val="00323B08"/>
    <w:rsid w:val="00343F1C"/>
    <w:rsid w:val="00345300"/>
    <w:rsid w:val="00353959"/>
    <w:rsid w:val="00354D2B"/>
    <w:rsid w:val="00374B4B"/>
    <w:rsid w:val="00374CB4"/>
    <w:rsid w:val="003A6706"/>
    <w:rsid w:val="003B13EE"/>
    <w:rsid w:val="003B2573"/>
    <w:rsid w:val="003C03C2"/>
    <w:rsid w:val="003D6ACF"/>
    <w:rsid w:val="003E2A52"/>
    <w:rsid w:val="003E479D"/>
    <w:rsid w:val="003F1CD1"/>
    <w:rsid w:val="003F60C1"/>
    <w:rsid w:val="004015C4"/>
    <w:rsid w:val="004040F4"/>
    <w:rsid w:val="00430D5B"/>
    <w:rsid w:val="00431245"/>
    <w:rsid w:val="00437042"/>
    <w:rsid w:val="0045702E"/>
    <w:rsid w:val="00461BDC"/>
    <w:rsid w:val="00471065"/>
    <w:rsid w:val="004749DB"/>
    <w:rsid w:val="00480EEE"/>
    <w:rsid w:val="004A6E75"/>
    <w:rsid w:val="004B6DDE"/>
    <w:rsid w:val="004D082B"/>
    <w:rsid w:val="004D1FCE"/>
    <w:rsid w:val="004D4442"/>
    <w:rsid w:val="004E2FC4"/>
    <w:rsid w:val="005109E1"/>
    <w:rsid w:val="005153B8"/>
    <w:rsid w:val="00542CE9"/>
    <w:rsid w:val="00545175"/>
    <w:rsid w:val="00575D0B"/>
    <w:rsid w:val="00576686"/>
    <w:rsid w:val="005833A9"/>
    <w:rsid w:val="005A4F42"/>
    <w:rsid w:val="005A5C7A"/>
    <w:rsid w:val="005D6EB5"/>
    <w:rsid w:val="005F0295"/>
    <w:rsid w:val="005F7FED"/>
    <w:rsid w:val="00625A29"/>
    <w:rsid w:val="00637ABF"/>
    <w:rsid w:val="00643014"/>
    <w:rsid w:val="00652E65"/>
    <w:rsid w:val="00664524"/>
    <w:rsid w:val="0068084A"/>
    <w:rsid w:val="00683795"/>
    <w:rsid w:val="00690C3A"/>
    <w:rsid w:val="00692A9D"/>
    <w:rsid w:val="006C5CCC"/>
    <w:rsid w:val="006E6FA0"/>
    <w:rsid w:val="006F5681"/>
    <w:rsid w:val="00701533"/>
    <w:rsid w:val="00702087"/>
    <w:rsid w:val="007139BF"/>
    <w:rsid w:val="007157D7"/>
    <w:rsid w:val="007179D8"/>
    <w:rsid w:val="00735A87"/>
    <w:rsid w:val="00736D6D"/>
    <w:rsid w:val="00740CD3"/>
    <w:rsid w:val="0075641F"/>
    <w:rsid w:val="007612EF"/>
    <w:rsid w:val="00767315"/>
    <w:rsid w:val="0077063B"/>
    <w:rsid w:val="00786C76"/>
    <w:rsid w:val="007B09CA"/>
    <w:rsid w:val="007B0A57"/>
    <w:rsid w:val="007C4E22"/>
    <w:rsid w:val="007C5376"/>
    <w:rsid w:val="007C68C1"/>
    <w:rsid w:val="007D518D"/>
    <w:rsid w:val="0080040A"/>
    <w:rsid w:val="0080061D"/>
    <w:rsid w:val="00807BD3"/>
    <w:rsid w:val="0081342F"/>
    <w:rsid w:val="00842F48"/>
    <w:rsid w:val="00852D88"/>
    <w:rsid w:val="00861127"/>
    <w:rsid w:val="00864F88"/>
    <w:rsid w:val="008936EE"/>
    <w:rsid w:val="008C1E3D"/>
    <w:rsid w:val="008C433B"/>
    <w:rsid w:val="008D1AFB"/>
    <w:rsid w:val="008D1C0A"/>
    <w:rsid w:val="008D45F5"/>
    <w:rsid w:val="008D7F91"/>
    <w:rsid w:val="008E0D90"/>
    <w:rsid w:val="008E4A33"/>
    <w:rsid w:val="00920B2B"/>
    <w:rsid w:val="00922561"/>
    <w:rsid w:val="00935AB9"/>
    <w:rsid w:val="0096578C"/>
    <w:rsid w:val="00970F2E"/>
    <w:rsid w:val="00983523"/>
    <w:rsid w:val="00991941"/>
    <w:rsid w:val="00991EEA"/>
    <w:rsid w:val="009921C2"/>
    <w:rsid w:val="009A7627"/>
    <w:rsid w:val="009B1288"/>
    <w:rsid w:val="009C2DBF"/>
    <w:rsid w:val="009F6BBC"/>
    <w:rsid w:val="00A07A1C"/>
    <w:rsid w:val="00A13D10"/>
    <w:rsid w:val="00A5747B"/>
    <w:rsid w:val="00A6397F"/>
    <w:rsid w:val="00A718F6"/>
    <w:rsid w:val="00A87B04"/>
    <w:rsid w:val="00A93E59"/>
    <w:rsid w:val="00AB39B2"/>
    <w:rsid w:val="00AF16F3"/>
    <w:rsid w:val="00AF1D4D"/>
    <w:rsid w:val="00AF5132"/>
    <w:rsid w:val="00B171C7"/>
    <w:rsid w:val="00B40A15"/>
    <w:rsid w:val="00B516A7"/>
    <w:rsid w:val="00B541B0"/>
    <w:rsid w:val="00B777A9"/>
    <w:rsid w:val="00B814B4"/>
    <w:rsid w:val="00B86DB9"/>
    <w:rsid w:val="00B9376F"/>
    <w:rsid w:val="00BA4449"/>
    <w:rsid w:val="00BA71CD"/>
    <w:rsid w:val="00BB2162"/>
    <w:rsid w:val="00BD157F"/>
    <w:rsid w:val="00BD5590"/>
    <w:rsid w:val="00BF09F5"/>
    <w:rsid w:val="00C3399E"/>
    <w:rsid w:val="00C556A7"/>
    <w:rsid w:val="00C63DA6"/>
    <w:rsid w:val="00C71D6F"/>
    <w:rsid w:val="00C86BC2"/>
    <w:rsid w:val="00C90F23"/>
    <w:rsid w:val="00CA0967"/>
    <w:rsid w:val="00CB6DE9"/>
    <w:rsid w:val="00CC179B"/>
    <w:rsid w:val="00CD0304"/>
    <w:rsid w:val="00CD4DC3"/>
    <w:rsid w:val="00CE3478"/>
    <w:rsid w:val="00CE5FE7"/>
    <w:rsid w:val="00D0041E"/>
    <w:rsid w:val="00D10662"/>
    <w:rsid w:val="00D227E8"/>
    <w:rsid w:val="00D51529"/>
    <w:rsid w:val="00D5244E"/>
    <w:rsid w:val="00D62217"/>
    <w:rsid w:val="00D878EE"/>
    <w:rsid w:val="00DB22C7"/>
    <w:rsid w:val="00DC6E36"/>
    <w:rsid w:val="00DD1ECA"/>
    <w:rsid w:val="00DE2314"/>
    <w:rsid w:val="00E0544A"/>
    <w:rsid w:val="00E26D5C"/>
    <w:rsid w:val="00E37D5E"/>
    <w:rsid w:val="00E50AE9"/>
    <w:rsid w:val="00E50F6D"/>
    <w:rsid w:val="00E707C5"/>
    <w:rsid w:val="00E76160"/>
    <w:rsid w:val="00E768B7"/>
    <w:rsid w:val="00E85F43"/>
    <w:rsid w:val="00EA486C"/>
    <w:rsid w:val="00EB3F34"/>
    <w:rsid w:val="00ED449F"/>
    <w:rsid w:val="00EE1316"/>
    <w:rsid w:val="00EE5942"/>
    <w:rsid w:val="00EF4242"/>
    <w:rsid w:val="00EF5719"/>
    <w:rsid w:val="00F05C99"/>
    <w:rsid w:val="00F4407C"/>
    <w:rsid w:val="00F5289F"/>
    <w:rsid w:val="00F552EF"/>
    <w:rsid w:val="00F632C5"/>
    <w:rsid w:val="00F72B55"/>
    <w:rsid w:val="00F84170"/>
    <w:rsid w:val="00FA09AF"/>
    <w:rsid w:val="00FD3517"/>
    <w:rsid w:val="00FE3E8E"/>
    <w:rsid w:val="00FF1B1B"/>
    <w:rsid w:val="00FF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6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8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36EE"/>
  </w:style>
  <w:style w:type="paragraph" w:styleId="a9">
    <w:name w:val="footer"/>
    <w:basedOn w:val="a"/>
    <w:link w:val="aa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3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4D63-783E-4A63-816D-ABDFAF04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2014-11-04T11:52:00Z</cp:lastPrinted>
  <dcterms:created xsi:type="dcterms:W3CDTF">2009-12-10T08:10:00Z</dcterms:created>
  <dcterms:modified xsi:type="dcterms:W3CDTF">2015-11-24T06:57:00Z</dcterms:modified>
</cp:coreProperties>
</file>